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73" w:rsidRPr="00570573" w:rsidRDefault="00570573" w:rsidP="00570573">
      <w:pPr>
        <w:jc w:val="center"/>
        <w:rPr>
          <w:rFonts w:ascii="萬用細圓" w:eastAsia="萬用細圓"/>
          <w:b/>
          <w:color w:val="FF0000"/>
          <w:sz w:val="40"/>
          <w:szCs w:val="40"/>
        </w:rPr>
      </w:pPr>
      <w:r w:rsidRPr="00570573">
        <w:rPr>
          <w:rFonts w:ascii="萬用細圓" w:eastAsia="萬用細圓" w:hint="eastAsia"/>
          <w:b/>
          <w:color w:val="FF0000"/>
          <w:sz w:val="40"/>
          <w:szCs w:val="40"/>
        </w:rPr>
        <w:t>花茶饗宴~</w:t>
      </w:r>
      <w:proofErr w:type="gramStart"/>
      <w:r w:rsidRPr="00570573">
        <w:rPr>
          <w:rFonts w:ascii="萬用細圓" w:eastAsia="萬用細圓" w:hint="eastAsia"/>
          <w:b/>
          <w:color w:val="FF0000"/>
          <w:sz w:val="40"/>
          <w:szCs w:val="40"/>
        </w:rPr>
        <w:t>草坪頭賞櫻</w:t>
      </w:r>
      <w:proofErr w:type="gramEnd"/>
      <w:r w:rsidRPr="00570573">
        <w:rPr>
          <w:rFonts w:ascii="萬用細圓" w:eastAsia="萬用細圓" w:hint="eastAsia"/>
          <w:b/>
          <w:color w:val="FF0000"/>
          <w:sz w:val="40"/>
          <w:szCs w:val="40"/>
        </w:rPr>
        <w:t>一日遊</w:t>
      </w:r>
    </w:p>
    <w:p w:rsidR="00570573" w:rsidRPr="006902C3" w:rsidRDefault="00961586" w:rsidP="00570573">
      <w:pPr>
        <w:rPr>
          <w:rFonts w:ascii="萬用細圓" w:eastAsia="萬用細圓"/>
          <w:b/>
          <w:color w:val="0000FF"/>
          <w:sz w:val="32"/>
          <w:szCs w:val="32"/>
        </w:rPr>
      </w:pPr>
      <w:r>
        <w:rPr>
          <w:rFonts w:ascii="萬用細圓" w:eastAsia="萬用細圓" w:hint="eastAsia"/>
          <w:b/>
          <w:noProof/>
          <w:color w:val="0000FF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5253990</wp:posOffset>
            </wp:positionH>
            <wp:positionV relativeFrom="paragraph">
              <wp:posOffset>1169670</wp:posOffset>
            </wp:positionV>
            <wp:extent cx="1764030" cy="1171575"/>
            <wp:effectExtent l="228600" t="190500" r="255270" b="200025"/>
            <wp:wrapSquare wrapText="bothSides"/>
            <wp:docPr id="4" name="圖片 3" descr="草坪頭賞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草坪頭賞櫻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4030" cy="11715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127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萬用細圓" w:eastAsia="萬用細圓" w:hint="eastAsia"/>
          <w:b/>
          <w:noProof/>
          <w:color w:val="0000FF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1108710</wp:posOffset>
            </wp:positionV>
            <wp:extent cx="1764030" cy="1203960"/>
            <wp:effectExtent l="19050" t="0" r="7620" b="0"/>
            <wp:wrapSquare wrapText="bothSides"/>
            <wp:docPr id="3" name="圖片 2" descr="梅子夢工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梅子夢工廠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4030" cy="1203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萬用細圓" w:eastAsia="萬用細圓" w:hint="eastAsia"/>
          <w:b/>
          <w:noProof/>
          <w:color w:val="0000FF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1070610</wp:posOffset>
            </wp:positionV>
            <wp:extent cx="1962150" cy="1310640"/>
            <wp:effectExtent l="19050" t="0" r="0" b="0"/>
            <wp:wrapSquare wrapText="bothSides"/>
            <wp:docPr id="1" name="圖片 0" descr="車埕車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車埕車站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310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萬用細圓" w:eastAsia="萬用細圓" w:hint="eastAsia"/>
          <w:b/>
          <w:noProof/>
          <w:color w:val="0000FF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1794510</wp:posOffset>
            </wp:positionH>
            <wp:positionV relativeFrom="paragraph">
              <wp:posOffset>1139190</wp:posOffset>
            </wp:positionV>
            <wp:extent cx="1809750" cy="1135380"/>
            <wp:effectExtent l="228600" t="190500" r="247650" b="198120"/>
            <wp:wrapSquare wrapText="bothSides"/>
            <wp:docPr id="2" name="圖片 1" descr="草坪頭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草坪頭1.jpg"/>
                    <pic:cNvPicPr/>
                  </pic:nvPicPr>
                  <pic:blipFill>
                    <a:blip r:embed="rId9" cstate="print"/>
                    <a:srcRect b="717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1353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127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70573" w:rsidRPr="00F06158">
        <w:rPr>
          <w:rFonts w:ascii="萬用細圓" w:eastAsia="萬用細圓" w:hint="eastAsia"/>
          <w:b/>
          <w:color w:val="0000FF"/>
          <w:sz w:val="32"/>
          <w:szCs w:val="32"/>
          <w:highlight w:val="yellow"/>
        </w:rPr>
        <w:t>07:00集合出發→08:10-08:30東山(休息)→車埕車站→午餐→</w:t>
      </w:r>
      <w:proofErr w:type="gramStart"/>
      <w:r w:rsidR="00570573" w:rsidRPr="00F06158">
        <w:rPr>
          <w:rFonts w:ascii="萬用細圓" w:eastAsia="萬用細圓" w:hint="eastAsia"/>
          <w:b/>
          <w:color w:val="0000FF"/>
          <w:sz w:val="32"/>
          <w:szCs w:val="32"/>
          <w:highlight w:val="yellow"/>
        </w:rPr>
        <w:t>換接駁</w:t>
      </w:r>
      <w:proofErr w:type="gramEnd"/>
      <w:r w:rsidR="00570573" w:rsidRPr="00F06158">
        <w:rPr>
          <w:rFonts w:ascii="萬用細圓" w:eastAsia="萬用細圓" w:hint="eastAsia"/>
          <w:b/>
          <w:color w:val="0000FF"/>
          <w:sz w:val="32"/>
          <w:szCs w:val="32"/>
          <w:highlight w:val="yellow"/>
        </w:rPr>
        <w:t>車前往</w:t>
      </w:r>
      <w:proofErr w:type="gramStart"/>
      <w:r w:rsidR="00570573" w:rsidRPr="00F06158">
        <w:rPr>
          <w:rFonts w:ascii="萬用細圓" w:eastAsia="萬用細圓" w:hint="eastAsia"/>
          <w:b/>
          <w:color w:val="0000FF"/>
          <w:sz w:val="32"/>
          <w:szCs w:val="32"/>
          <w:highlight w:val="yellow"/>
        </w:rPr>
        <w:t>草坪頭賞櫻花</w:t>
      </w:r>
      <w:proofErr w:type="gramEnd"/>
      <w:r w:rsidR="00A93D76" w:rsidRPr="00F06158">
        <w:rPr>
          <w:rFonts w:ascii="萬用細圓" w:eastAsia="萬用細圓" w:hint="eastAsia"/>
          <w:b/>
          <w:color w:val="0000FF"/>
          <w:sz w:val="32"/>
          <w:szCs w:val="32"/>
          <w:highlight w:val="yellow"/>
        </w:rPr>
        <w:t>、</w:t>
      </w:r>
      <w:r w:rsidR="00570573" w:rsidRPr="00F06158">
        <w:rPr>
          <w:rFonts w:ascii="萬用細圓" w:eastAsia="萬用細圓" w:hint="eastAsia"/>
          <w:b/>
          <w:color w:val="0000FF"/>
          <w:sz w:val="32"/>
          <w:szCs w:val="32"/>
          <w:highlight w:val="yellow"/>
        </w:rPr>
        <w:t>玉山茶園~花茶饗宴→梅子夢工廠→晚餐</w:t>
      </w:r>
      <w:r w:rsidR="00EA4DCB" w:rsidRPr="00F06158">
        <w:rPr>
          <w:rFonts w:ascii="萬用細圓" w:eastAsia="萬用細圓" w:hint="eastAsia"/>
          <w:b/>
          <w:color w:val="0000FF"/>
          <w:sz w:val="32"/>
          <w:szCs w:val="32"/>
          <w:highlight w:val="yellow"/>
        </w:rPr>
        <w:t>→</w:t>
      </w:r>
      <w:r w:rsidR="00570573" w:rsidRPr="00F06158">
        <w:rPr>
          <w:rFonts w:ascii="萬用細圓" w:eastAsia="萬用細圓" w:hint="eastAsia"/>
          <w:b/>
          <w:color w:val="0000FF"/>
          <w:sz w:val="32"/>
          <w:szCs w:val="32"/>
          <w:highlight w:val="yellow"/>
        </w:rPr>
        <w:t>結束歡樂假期回家</w:t>
      </w:r>
      <w:proofErr w:type="gramStart"/>
      <w:r w:rsidR="00570573" w:rsidRPr="00F06158">
        <w:rPr>
          <w:rFonts w:ascii="萬用細圓" w:eastAsia="萬用細圓" w:hint="eastAsia"/>
          <w:b/>
          <w:color w:val="0000FF"/>
          <w:sz w:val="32"/>
          <w:szCs w:val="32"/>
          <w:highlight w:val="yellow"/>
        </w:rPr>
        <w:t>囉</w:t>
      </w:r>
      <w:proofErr w:type="gramEnd"/>
    </w:p>
    <w:p w:rsidR="00570573" w:rsidRDefault="00570573" w:rsidP="00570573">
      <w:pPr>
        <w:rPr>
          <w:rFonts w:ascii="萬用細圓" w:eastAsia="萬用細圓"/>
        </w:rPr>
      </w:pPr>
    </w:p>
    <w:p w:rsidR="00A50A85" w:rsidRPr="00A50A85" w:rsidRDefault="00EA4DCB" w:rsidP="00A50A85">
      <w:pPr>
        <w:pStyle w:val="Web"/>
        <w:spacing w:before="0" w:beforeAutospacing="0" w:after="0" w:afterAutospacing="0"/>
        <w:rPr>
          <w:rFonts w:ascii="萬用細圓" w:eastAsia="萬用細圓" w:hAnsi="微軟正黑體"/>
          <w:color w:val="000000" w:themeColor="text1"/>
        </w:rPr>
      </w:pPr>
      <w:r w:rsidRPr="006F29C9">
        <w:rPr>
          <w:rFonts w:ascii="萬用細圓" w:eastAsia="萬用細圓" w:hint="eastAsia"/>
          <w:b/>
          <w:color w:val="FF0000"/>
        </w:rPr>
        <w:t>車埕車站</w:t>
      </w:r>
      <w:r w:rsidR="005013D3" w:rsidRPr="006F29C9">
        <w:rPr>
          <w:rFonts w:ascii="萬用細圓" w:eastAsia="萬用細圓" w:hint="eastAsia"/>
          <w:b/>
          <w:color w:val="FF0000"/>
        </w:rPr>
        <w:t>:</w:t>
      </w:r>
      <w:r w:rsidR="00A50A85" w:rsidRPr="00A50A85">
        <w:rPr>
          <w:rFonts w:ascii="萬用細圓" w:eastAsia="萬用細圓" w:hAnsi="微軟正黑體" w:hint="eastAsia"/>
          <w:color w:val="000000" w:themeColor="text1"/>
        </w:rPr>
        <w:t>是「集集小火車懷舊之旅」的集集線</w:t>
      </w:r>
      <w:proofErr w:type="gramStart"/>
      <w:r w:rsidR="00A50A85" w:rsidRPr="00A50A85">
        <w:rPr>
          <w:rFonts w:ascii="萬用細圓" w:eastAsia="萬用細圓" w:hAnsi="微軟正黑體" w:hint="eastAsia"/>
          <w:color w:val="000000" w:themeColor="text1"/>
        </w:rPr>
        <w:t>最</w:t>
      </w:r>
      <w:proofErr w:type="gramEnd"/>
      <w:r w:rsidR="00A50A85" w:rsidRPr="00A50A85">
        <w:rPr>
          <w:rFonts w:ascii="萬用細圓" w:eastAsia="萬用細圓" w:hAnsi="微軟正黑體" w:hint="eastAsia"/>
          <w:color w:val="000000" w:themeColor="text1"/>
        </w:rPr>
        <w:t>終點站，整條集集支線建設於1919年，自彰化的「二水」到南投的「車埕」，全長29.8公里。在921大地震的時候「車埕車站」曾經受到嚴重的損毀，目前的車站是後來重新整修的，修建的過程大多以原木為材料，除了在建築主體上利用原木將車站重新包裝，就連車站前的廣場空地也是以原木下去舖設的。從日據時期時就是伐木加工業的重鎮，但隨著伐木業興盛時期的遠去，政府開始觀光造林改為發展觀光業，集集支線也同時變成火車旅遊的主要動線，「車埕火車站」也因為伐木業遺留下的木工加工場與設施，成為集集線上重要的景點與地標</w:t>
      </w:r>
      <w:r w:rsidR="00550D4C">
        <w:rPr>
          <w:rFonts w:ascii="萬用細圓" w:eastAsia="萬用細圓" w:hAnsi="微軟正黑體" w:hint="eastAsia"/>
          <w:color w:val="000000" w:themeColor="text1"/>
        </w:rPr>
        <w:t>，</w:t>
      </w:r>
      <w:r w:rsidR="00A50A85" w:rsidRPr="00A50A85">
        <w:rPr>
          <w:rFonts w:ascii="萬用細圓" w:eastAsia="萬用細圓" w:hAnsi="微軟正黑體" w:hint="eastAsia"/>
          <w:color w:val="000000" w:themeColor="text1"/>
        </w:rPr>
        <w:t>來到這裡除了參觀原木小站，您還可以漫步古色古香的鐵道旁，聽著潺潺流水聲，遠眺上方雄偉的電廠建築和山景，在這裡您可以有置身在五十年代幽靜小村落的感覺相當的愜意。</w:t>
      </w:r>
    </w:p>
    <w:p w:rsidR="00181C97" w:rsidRPr="00181C97" w:rsidRDefault="00EA4DCB" w:rsidP="00181C97">
      <w:pPr>
        <w:pStyle w:val="Web"/>
        <w:shd w:val="clear" w:color="auto" w:fill="FFFFFF"/>
        <w:rPr>
          <w:rFonts w:ascii="萬用細圓" w:eastAsia="萬用細圓" w:hAnsi="微軟正黑體"/>
          <w:color w:val="000000" w:themeColor="text1"/>
        </w:rPr>
      </w:pPr>
      <w:proofErr w:type="gramStart"/>
      <w:r w:rsidRPr="006F29C9">
        <w:rPr>
          <w:rFonts w:ascii="萬用細圓" w:eastAsia="萬用細圓" w:hint="eastAsia"/>
          <w:b/>
          <w:color w:val="FF0000"/>
        </w:rPr>
        <w:t>草坪頭賞櫻花</w:t>
      </w:r>
      <w:proofErr w:type="gramEnd"/>
      <w:r w:rsidR="005013D3" w:rsidRPr="006F29C9">
        <w:rPr>
          <w:rFonts w:ascii="萬用細圓" w:eastAsia="萬用細圓" w:hint="eastAsia"/>
          <w:b/>
          <w:color w:val="FF0000"/>
        </w:rPr>
        <w:t>:</w:t>
      </w:r>
      <w:r w:rsidR="00181C97" w:rsidRPr="00181C97">
        <w:rPr>
          <w:rFonts w:ascii="Georgia" w:hAnsi="Georgia"/>
          <w:color w:val="000000"/>
          <w:sz w:val="27"/>
          <w:szCs w:val="27"/>
        </w:rPr>
        <w:t xml:space="preserve"> </w:t>
      </w:r>
      <w:r w:rsidR="00181C97" w:rsidRPr="00181C97">
        <w:rPr>
          <w:rFonts w:ascii="萬用細圓" w:eastAsia="萬用細圓" w:hAnsi="微軟正黑體"/>
          <w:color w:val="000000" w:themeColor="text1"/>
        </w:rPr>
        <w:t>玉山茶園是一處佔地約50公頃、景致優美的觀光茶區，每戶茶園中，各有一巨大雅致的茶壺造型雕像，以「軟枝烏龍茶」為栽植大宗。為提升茶園觀光價值，園區內遍植櫻花、桃李數千棵，</w:t>
      </w:r>
      <w:proofErr w:type="gramStart"/>
      <w:r w:rsidR="00181C97" w:rsidRPr="00181C97">
        <w:rPr>
          <w:rFonts w:ascii="萬用細圓" w:eastAsia="萬用細圓" w:hAnsi="微軟正黑體"/>
          <w:color w:val="000000" w:themeColor="text1"/>
        </w:rPr>
        <w:t>每至繁花</w:t>
      </w:r>
      <w:proofErr w:type="gramEnd"/>
      <w:r w:rsidR="00181C97" w:rsidRPr="00181C97">
        <w:rPr>
          <w:rFonts w:ascii="萬用細圓" w:eastAsia="萬用細圓" w:hAnsi="微軟正黑體"/>
          <w:color w:val="000000" w:themeColor="text1"/>
        </w:rPr>
        <w:t>盛開時節，滿山的</w:t>
      </w:r>
      <w:proofErr w:type="gramStart"/>
      <w:r w:rsidR="00181C97" w:rsidRPr="00181C97">
        <w:rPr>
          <w:rFonts w:ascii="萬用細圓" w:eastAsia="萬用細圓" w:hAnsi="微軟正黑體"/>
          <w:color w:val="000000" w:themeColor="text1"/>
        </w:rPr>
        <w:t>粉紅櫻瓣</w:t>
      </w:r>
      <w:proofErr w:type="gramEnd"/>
      <w:r w:rsidR="00181C97" w:rsidRPr="00181C97">
        <w:rPr>
          <w:rFonts w:ascii="萬用細圓" w:eastAsia="萬用細圓" w:hAnsi="微軟正黑體"/>
          <w:color w:val="000000" w:themeColor="text1"/>
        </w:rPr>
        <w:t>，點綴著</w:t>
      </w:r>
      <w:proofErr w:type="gramStart"/>
      <w:r w:rsidR="00181C97" w:rsidRPr="00181C97">
        <w:rPr>
          <w:rFonts w:ascii="萬用細圓" w:eastAsia="萬用細圓" w:hAnsi="微軟正黑體"/>
          <w:color w:val="000000" w:themeColor="text1"/>
        </w:rPr>
        <w:t>翠綠層</w:t>
      </w:r>
      <w:proofErr w:type="gramEnd"/>
      <w:r w:rsidR="00181C97" w:rsidRPr="00181C97">
        <w:rPr>
          <w:rFonts w:ascii="萬用細圓" w:eastAsia="萬用細圓" w:hAnsi="微軟正黑體"/>
          <w:color w:val="000000" w:themeColor="text1"/>
        </w:rPr>
        <w:t>疊茶園，更顯繽紛浪漫，在這</w:t>
      </w:r>
      <w:proofErr w:type="gramStart"/>
      <w:r w:rsidR="00181C97" w:rsidRPr="00181C97">
        <w:rPr>
          <w:rFonts w:ascii="萬用細圓" w:eastAsia="萬用細圓" w:hAnsi="微軟正黑體"/>
          <w:color w:val="000000" w:themeColor="text1"/>
        </w:rPr>
        <w:t>紛</w:t>
      </w:r>
      <w:proofErr w:type="gramEnd"/>
      <w:r w:rsidR="00181C97" w:rsidRPr="00181C97">
        <w:rPr>
          <w:rFonts w:ascii="萬用細圓" w:eastAsia="萬用細圓" w:hAnsi="微軟正黑體"/>
          <w:color w:val="000000" w:themeColor="text1"/>
        </w:rPr>
        <w:t>紅秀麗美景季節，與民眾分享信義美景。草坪頭觀光休閒農園規劃妥善，沿路播種美麗的油菜花，路旁4,000多棵櫻花樹，粉紅</w:t>
      </w:r>
      <w:proofErr w:type="gramStart"/>
      <w:r w:rsidR="00181C97" w:rsidRPr="00181C97">
        <w:rPr>
          <w:rFonts w:ascii="萬用細圓" w:eastAsia="萬用細圓" w:hAnsi="微軟正黑體"/>
          <w:color w:val="000000" w:themeColor="text1"/>
        </w:rPr>
        <w:t>花雨如煙似霧</w:t>
      </w:r>
      <w:proofErr w:type="gramEnd"/>
      <w:r w:rsidR="00181C97" w:rsidRPr="00181C97">
        <w:rPr>
          <w:rFonts w:ascii="萬用細圓" w:eastAsia="萬用細圓" w:hAnsi="微軟正黑體"/>
          <w:color w:val="000000" w:themeColor="text1"/>
        </w:rPr>
        <w:t>，遊客來此可輕鬆的漫步於茶園中，享受美麗的茶鄉風光及濃醇的茶香，體驗農村悠閒的生活。</w:t>
      </w:r>
    </w:p>
    <w:p w:rsidR="00C672B6" w:rsidRPr="002A1F50" w:rsidRDefault="00EA4DCB" w:rsidP="00570573">
      <w:pPr>
        <w:rPr>
          <w:rFonts w:ascii="萬用細圓" w:eastAsia="萬用細圓" w:hAnsi="微軟正黑體" w:cs="新細明體"/>
          <w:color w:val="000000" w:themeColor="text1"/>
          <w:kern w:val="0"/>
          <w:szCs w:val="24"/>
        </w:rPr>
      </w:pPr>
      <w:r w:rsidRPr="006F29C9">
        <w:rPr>
          <w:rFonts w:ascii="萬用細圓" w:eastAsia="萬用細圓" w:hint="eastAsia"/>
          <w:b/>
          <w:color w:val="FF0000"/>
          <w:szCs w:val="24"/>
        </w:rPr>
        <w:t>梅子夢工廠</w:t>
      </w:r>
      <w:r w:rsidR="005013D3" w:rsidRPr="006F29C9">
        <w:rPr>
          <w:rFonts w:ascii="萬用細圓" w:eastAsia="萬用細圓" w:hint="eastAsia"/>
          <w:b/>
          <w:color w:val="FF0000"/>
          <w:szCs w:val="24"/>
        </w:rPr>
        <w:t>:</w:t>
      </w:r>
      <w:r w:rsidR="002A1F50" w:rsidRPr="002A1F50">
        <w:rPr>
          <w:rFonts w:ascii="萬用細圓" w:eastAsia="萬用細圓" w:hAnsi="微軟正黑體" w:cs="新細明體" w:hint="eastAsia"/>
          <w:color w:val="000000" w:themeColor="text1"/>
          <w:kern w:val="0"/>
          <w:szCs w:val="24"/>
        </w:rPr>
        <w:t>是早期南投信義鄉農會的食品加工廠，在政府開放民間釀酒之後而轉型為梅子酒莊，成為台灣第一家取得製酒執照的農會酒莊。不過在九二一地震之後，重新轉型，信義鄉農會經過三年的建構，投下近億元經費，逐漸形成現在的梅子夢工廠園區。</w:t>
      </w:r>
      <w:proofErr w:type="gramStart"/>
      <w:r w:rsidR="002A1F50" w:rsidRPr="002A1F50">
        <w:rPr>
          <w:rFonts w:ascii="萬用細圓" w:eastAsia="萬用細圓" w:hAnsi="微軟正黑體" w:cs="新細明體" w:hint="eastAsia"/>
          <w:color w:val="000000" w:themeColor="text1"/>
          <w:kern w:val="0"/>
          <w:szCs w:val="24"/>
        </w:rPr>
        <w:t>而後又取鏡</w:t>
      </w:r>
      <w:proofErr w:type="gramEnd"/>
      <w:r w:rsidR="002A1F50" w:rsidRPr="002A1F50">
        <w:rPr>
          <w:rFonts w:ascii="萬用細圓" w:eastAsia="萬用細圓" w:hAnsi="微軟正黑體" w:cs="新細明體" w:hint="eastAsia"/>
          <w:color w:val="000000" w:themeColor="text1"/>
          <w:kern w:val="0"/>
          <w:szCs w:val="24"/>
        </w:rPr>
        <w:t>於日本「道之驛站」（旅人休息站）的作法，將其轉換為購物、用餐及休息服務之外，另外還規劃文化與旅遊資訊、農業體驗及產業導</w:t>
      </w:r>
      <w:proofErr w:type="gramStart"/>
      <w:r w:rsidR="002A1F50" w:rsidRPr="002A1F50">
        <w:rPr>
          <w:rFonts w:ascii="萬用細圓" w:eastAsia="萬用細圓" w:hAnsi="微軟正黑體" w:cs="新細明體" w:hint="eastAsia"/>
          <w:color w:val="000000" w:themeColor="text1"/>
          <w:kern w:val="0"/>
          <w:szCs w:val="24"/>
        </w:rPr>
        <w:t>覽</w:t>
      </w:r>
      <w:proofErr w:type="gramEnd"/>
      <w:r w:rsidR="002A1F50" w:rsidRPr="002A1F50">
        <w:rPr>
          <w:rFonts w:ascii="萬用細圓" w:eastAsia="萬用細圓" w:hAnsi="微軟正黑體" w:cs="新細明體" w:hint="eastAsia"/>
          <w:color w:val="000000" w:themeColor="text1"/>
          <w:kern w:val="0"/>
          <w:szCs w:val="24"/>
        </w:rPr>
        <w:t>等的遊憩設施，於2008年12月21日落成啟用成為一個休閒園區。</w:t>
      </w:r>
    </w:p>
    <w:p w:rsidR="00732962" w:rsidRPr="006902C3" w:rsidRDefault="00570573" w:rsidP="00732962">
      <w:pPr>
        <w:rPr>
          <w:rFonts w:ascii="萬用細圓" w:eastAsia="萬用細圓"/>
          <w:b/>
          <w:color w:val="FF0000"/>
        </w:rPr>
      </w:pPr>
      <w:r w:rsidRPr="006902C3">
        <w:rPr>
          <w:rFonts w:ascii="萬用細圓" w:eastAsia="萬用細圓" w:hint="eastAsia"/>
          <w:b/>
          <w:color w:val="FF0000"/>
        </w:rPr>
        <w:t>出發日期:</w:t>
      </w:r>
      <w:r w:rsidR="00CE2A8D" w:rsidRPr="006902C3">
        <w:rPr>
          <w:rFonts w:ascii="萬用細圓" w:eastAsia="萬用細圓" w:hint="eastAsia"/>
          <w:b/>
          <w:color w:val="FF0000"/>
        </w:rPr>
        <w:t>107年</w:t>
      </w:r>
      <w:r w:rsidRPr="006902C3">
        <w:rPr>
          <w:rFonts w:ascii="萬用細圓" w:eastAsia="萬用細圓" w:hint="eastAsia"/>
          <w:b/>
          <w:color w:val="FF0000"/>
        </w:rPr>
        <w:t>2月</w:t>
      </w:r>
      <w:r w:rsidR="00CE2A8D" w:rsidRPr="006902C3">
        <w:rPr>
          <w:rFonts w:ascii="萬用細圓" w:eastAsia="萬用細圓" w:hint="eastAsia"/>
          <w:b/>
          <w:color w:val="FF0000"/>
        </w:rPr>
        <w:t>初六日出發</w:t>
      </w:r>
      <w:r w:rsidR="00732962">
        <w:rPr>
          <w:rFonts w:ascii="萬用細圓" w:eastAsia="萬用細圓" w:hint="eastAsia"/>
          <w:b/>
          <w:color w:val="FF0000"/>
        </w:rPr>
        <w:t>(滿30人出團)</w:t>
      </w:r>
    </w:p>
    <w:p w:rsidR="00732962" w:rsidRDefault="00570573" w:rsidP="00570573">
      <w:pPr>
        <w:rPr>
          <w:rFonts w:ascii="萬用細圓" w:eastAsia="萬用細圓" w:hint="eastAsia"/>
          <w:b/>
          <w:color w:val="FF0000"/>
        </w:rPr>
      </w:pPr>
      <w:r w:rsidRPr="006902C3">
        <w:rPr>
          <w:rFonts w:ascii="萬用細圓" w:eastAsia="萬用細圓" w:hint="eastAsia"/>
          <w:b/>
          <w:color w:val="FF0000"/>
        </w:rPr>
        <w:t>團費:1450元</w:t>
      </w:r>
      <w:r w:rsidR="00732962">
        <w:rPr>
          <w:rFonts w:ascii="萬用細圓" w:eastAsia="萬用細圓" w:hint="eastAsia"/>
          <w:b/>
          <w:color w:val="FF0000"/>
        </w:rPr>
        <w:t xml:space="preserve"> 包含:</w:t>
      </w:r>
    </w:p>
    <w:p w:rsidR="00570573" w:rsidRPr="006902C3" w:rsidRDefault="00570573" w:rsidP="00570573">
      <w:pPr>
        <w:rPr>
          <w:rFonts w:ascii="萬用細圓" w:eastAsia="萬用細圓"/>
          <w:b/>
          <w:color w:val="FF0000"/>
        </w:rPr>
      </w:pPr>
      <w:r w:rsidRPr="006902C3">
        <w:rPr>
          <w:rFonts w:ascii="萬用細圓" w:eastAsia="萬用細圓" w:hint="eastAsia"/>
          <w:b/>
          <w:color w:val="FF0000"/>
        </w:rPr>
        <w:t>1.42人坐遊覽車(含司機.領隊小費.過路停車費</w:t>
      </w:r>
      <w:r w:rsidR="00CC2FCB">
        <w:rPr>
          <w:rFonts w:ascii="萬用細圓" w:eastAsia="萬用細圓" w:hint="eastAsia"/>
          <w:b/>
          <w:color w:val="FF0000"/>
        </w:rPr>
        <w:t>)</w:t>
      </w:r>
    </w:p>
    <w:p w:rsidR="00570573" w:rsidRPr="006902C3" w:rsidRDefault="00570573" w:rsidP="00570573">
      <w:pPr>
        <w:rPr>
          <w:rFonts w:ascii="萬用細圓" w:eastAsia="萬用細圓"/>
          <w:b/>
          <w:color w:val="FF0000"/>
        </w:rPr>
      </w:pPr>
      <w:r w:rsidRPr="006902C3">
        <w:rPr>
          <w:rFonts w:ascii="萬用細圓" w:eastAsia="萬用細圓" w:hint="eastAsia"/>
          <w:b/>
          <w:color w:val="FF0000"/>
        </w:rPr>
        <w:t>2.餐食:早餐(豆漿+包子</w:t>
      </w:r>
      <w:r w:rsidR="00152804">
        <w:rPr>
          <w:rFonts w:ascii="萬用細圓" w:eastAsia="萬用細圓" w:hint="eastAsia"/>
          <w:b/>
          <w:color w:val="FF0000"/>
        </w:rPr>
        <w:t>)、</w:t>
      </w:r>
      <w:r w:rsidRPr="006902C3">
        <w:rPr>
          <w:rFonts w:ascii="萬用細圓" w:eastAsia="萬用細圓" w:hint="eastAsia"/>
          <w:b/>
          <w:color w:val="FF0000"/>
        </w:rPr>
        <w:t>午餐200元/人</w:t>
      </w:r>
      <w:r w:rsidR="00152804">
        <w:rPr>
          <w:rFonts w:ascii="萬用細圓" w:eastAsia="萬用細圓" w:hint="eastAsia"/>
          <w:b/>
          <w:color w:val="FF0000"/>
        </w:rPr>
        <w:t>、</w:t>
      </w:r>
      <w:r w:rsidRPr="006902C3">
        <w:rPr>
          <w:rFonts w:ascii="萬用細圓" w:eastAsia="萬用細圓" w:hint="eastAsia"/>
          <w:b/>
          <w:color w:val="FF0000"/>
        </w:rPr>
        <w:t>晚餐200元/人</w:t>
      </w:r>
    </w:p>
    <w:p w:rsidR="00570573" w:rsidRPr="006902C3" w:rsidRDefault="00570573" w:rsidP="00570573">
      <w:pPr>
        <w:rPr>
          <w:rFonts w:ascii="萬用細圓" w:eastAsia="萬用細圓"/>
          <w:b/>
          <w:color w:val="FF0000"/>
        </w:rPr>
      </w:pPr>
      <w:r w:rsidRPr="006902C3">
        <w:rPr>
          <w:rFonts w:ascii="萬用細圓" w:eastAsia="萬用細圓" w:hint="eastAsia"/>
          <w:b/>
          <w:color w:val="FF0000"/>
        </w:rPr>
        <w:t>3.門票:草坪頭接駁車</w:t>
      </w:r>
    </w:p>
    <w:p w:rsidR="00570573" w:rsidRPr="006902C3" w:rsidRDefault="00570573" w:rsidP="00570573">
      <w:pPr>
        <w:rPr>
          <w:rFonts w:ascii="萬用細圓" w:eastAsia="萬用細圓"/>
          <w:b/>
          <w:color w:val="FF0000"/>
        </w:rPr>
      </w:pPr>
      <w:r w:rsidRPr="006902C3">
        <w:rPr>
          <w:rFonts w:ascii="萬用細圓" w:eastAsia="萬用細圓" w:hint="eastAsia"/>
          <w:b/>
          <w:color w:val="FF0000"/>
        </w:rPr>
        <w:t>4.保險:200萬(含10萬醫療</w:t>
      </w:r>
      <w:r w:rsidR="00CC2FCB">
        <w:rPr>
          <w:rFonts w:ascii="萬用細圓" w:eastAsia="萬用細圓" w:hint="eastAsia"/>
          <w:b/>
          <w:color w:val="FF0000"/>
        </w:rPr>
        <w:t>)</w:t>
      </w:r>
    </w:p>
    <w:p w:rsidR="000572A5" w:rsidRPr="007E0AEC" w:rsidRDefault="00CC2FCB" w:rsidP="0048789A">
      <w:pPr>
        <w:rPr>
          <w:rFonts w:ascii="萬用細圓" w:eastAsia="萬用細圓"/>
          <w:b/>
          <w:color w:val="FF0000"/>
        </w:rPr>
      </w:pPr>
      <w:r>
        <w:rPr>
          <w:rFonts w:ascii="萬用細圓" w:eastAsia="萬用細圓" w:hint="eastAsia"/>
          <w:b/>
          <w:noProof/>
          <w:color w:val="FF0000"/>
        </w:rPr>
        <w:pict>
          <v:group id="群組 9" o:spid="_x0000_s1026" style="position:absolute;margin-left:12.3pt;margin-top:31.75pt;width:537.15pt;height:52.6pt;z-index:251662336;mso-position-horizontal-relative:margin" coordorigin="1014,4012" coordsize="9840,10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3774;top:4012;width:708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<v:textbox>
                <w:txbxContent>
                  <w:p w:rsidR="00CC2FCB" w:rsidRPr="00872A6A" w:rsidRDefault="00CC2FCB" w:rsidP="00CC2FCB">
                    <w:pPr>
                      <w:shd w:val="clear" w:color="auto" w:fill="E6E6E6"/>
                      <w:spacing w:line="300" w:lineRule="exact"/>
                      <w:rPr>
                        <w:rFonts w:ascii="萬用細圓" w:eastAsia="萬用細圓" w:hAnsi="Calibri" w:cs="Times New Roman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872A6A">
                      <w:rPr>
                        <w:rFonts w:ascii="萬用細圓" w:eastAsia="萬用細圓" w:hAnsi="Calibri" w:cs="Times New Roman" w:hint="eastAsia"/>
                        <w:b/>
                        <w:bCs/>
                        <w:color w:val="000000"/>
                        <w:sz w:val="28"/>
                        <w:szCs w:val="28"/>
                      </w:rPr>
                      <w:t>百羿旅行社</w:t>
                    </w:r>
                    <w:r>
                      <w:rPr>
                        <w:rFonts w:ascii="萬用細圓" w:eastAsia="萬用細圓" w:hAnsi="Calibri" w:cs="Times New Roman" w:hint="eastAsia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  </w:t>
                    </w:r>
                    <w:r w:rsidRPr="00872A6A">
                      <w:rPr>
                        <w:rFonts w:ascii="萬用細圓" w:eastAsia="萬用細圓" w:hAnsi="Calibri" w:cs="Times New Roman" w:hint="eastAsia"/>
                        <w:b/>
                        <w:bCs/>
                        <w:color w:val="000000"/>
                        <w:sz w:val="28"/>
                        <w:szCs w:val="28"/>
                      </w:rPr>
                      <w:t>地址:高雄市三民區九如一路58號6樓之1</w:t>
                    </w:r>
                  </w:p>
                  <w:p w:rsidR="00CC2FCB" w:rsidRPr="00872A6A" w:rsidRDefault="00CC2FCB" w:rsidP="00CC2FCB">
                    <w:pPr>
                      <w:shd w:val="clear" w:color="auto" w:fill="E6E6E6"/>
                      <w:spacing w:line="300" w:lineRule="exact"/>
                      <w:ind w:left="841" w:hangingChars="300" w:hanging="841"/>
                      <w:jc w:val="center"/>
                      <w:rPr>
                        <w:rFonts w:ascii="萬用細圓" w:eastAsia="萬用細圓" w:hAnsi="Calibri" w:cs="Times New Roman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872A6A">
                      <w:rPr>
                        <w:rFonts w:ascii="萬用細圓" w:eastAsia="萬用細圓" w:hAnsi="Calibri" w:cs="Times New Roman" w:hint="eastAsia"/>
                        <w:b/>
                        <w:bCs/>
                        <w:color w:val="000000"/>
                        <w:sz w:val="28"/>
                        <w:szCs w:val="28"/>
                      </w:rPr>
                      <w:t>TEL(07)3966311  FAX(07)3966263   統編:27684792</w:t>
                    </w:r>
                  </w:p>
                  <w:p w:rsidR="00CC2FCB" w:rsidRPr="00872A6A" w:rsidRDefault="00CC2FCB" w:rsidP="00CC2FCB">
                    <w:pPr>
                      <w:shd w:val="clear" w:color="auto" w:fill="E6E6E6"/>
                      <w:spacing w:line="300" w:lineRule="exact"/>
                      <w:ind w:left="841" w:hangingChars="300" w:hanging="841"/>
                      <w:jc w:val="center"/>
                      <w:rPr>
                        <w:rFonts w:ascii="萬用細圓" w:eastAsia="萬用細圓" w:hAnsi="Calibri" w:cs="Times New Roman"/>
                        <w:b/>
                        <w:sz w:val="28"/>
                        <w:szCs w:val="28"/>
                      </w:rPr>
                    </w:pPr>
                    <w:proofErr w:type="gramStart"/>
                    <w:r w:rsidRPr="00872A6A">
                      <w:rPr>
                        <w:rFonts w:ascii="萬用細圓" w:eastAsia="萬用細圓" w:hAnsi="標楷體" w:cs="Arial" w:hint="eastAsia"/>
                        <w:b/>
                        <w:color w:val="000000"/>
                        <w:kern w:val="0"/>
                        <w:sz w:val="28"/>
                        <w:szCs w:val="28"/>
                      </w:rPr>
                      <w:t>交觀甲</w:t>
                    </w:r>
                    <w:proofErr w:type="gramEnd"/>
                    <w:r w:rsidRPr="00872A6A">
                      <w:rPr>
                        <w:rFonts w:ascii="萬用細圓" w:eastAsia="萬用細圓" w:hAnsi="標楷體" w:cs="Arial" w:hint="eastAsia"/>
                        <w:b/>
                        <w:color w:val="000000"/>
                        <w:kern w:val="0"/>
                        <w:sz w:val="28"/>
                        <w:szCs w:val="28"/>
                      </w:rPr>
                      <w:t>：6832   品保會員：高字0367號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2" o:spid="_x0000_s1028" type="#_x0000_t75" alt="百羿" style="position:absolute;left:1014;top:4013;width:2767;height:10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s6yO/AAAA2wAAAA8AAABkcnMvZG93bnJldi54bWxET01rwzAMvQ/6H4wKva1Odygjq1vSQmGw&#10;U9Oxs4i1xDSWg62myb+fB4Pd9Hif2h0m36uRYnKBDWzWBSjiJljHrYHP6/n5FVQSZIt9YDIwU4LD&#10;fvG0w9KGB19orKVVOYRTiQY6kaHUOjUdeUzrMBBn7jtEj5JhbLWN+MjhvtcvRbHVHh3nhg4HOnXU&#10;3Oq7N3Cqjts4Drfzda4/pEoyf7neGbNaTtUbKKFJ/sV/7neb52/g95d8gN7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LOsjvwAAANsAAAAPAAAAAAAAAAAAAAAAAJ8CAABk&#10;cnMvZG93bnJldi54bWxQSwUGAAAAAAQABAD3AAAAiwMAAAAA&#10;">
              <v:imagedata r:id="rId10" o:title="百羿"/>
            </v:shape>
            <w10:wrap type="square" anchorx="margin"/>
          </v:group>
        </w:pict>
      </w:r>
      <w:r w:rsidR="00570573" w:rsidRPr="006902C3">
        <w:rPr>
          <w:rFonts w:ascii="萬用細圓" w:eastAsia="萬用細圓" w:hint="eastAsia"/>
          <w:b/>
          <w:color w:val="FF0000"/>
        </w:rPr>
        <w:t>5.特別贈送一天一瓶600礦泉水</w:t>
      </w:r>
      <w:r w:rsidR="006902C3">
        <w:rPr>
          <w:rFonts w:ascii="萬用細圓" w:eastAsia="萬用細圓" w:hint="eastAsia"/>
          <w:b/>
          <w:color w:val="FF0000"/>
        </w:rPr>
        <w:t>CC</w:t>
      </w:r>
    </w:p>
    <w:sectPr w:rsidR="000572A5" w:rsidRPr="007E0AEC" w:rsidSect="006902C3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F33" w:rsidRDefault="00A33F33" w:rsidP="00E11F03">
      <w:r>
        <w:separator/>
      </w:r>
    </w:p>
  </w:endnote>
  <w:endnote w:type="continuationSeparator" w:id="0">
    <w:p w:rsidR="00A33F33" w:rsidRDefault="00A33F33" w:rsidP="00E11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萬用細圓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F33" w:rsidRDefault="00A33F33" w:rsidP="00E11F03">
      <w:r>
        <w:separator/>
      </w:r>
    </w:p>
  </w:footnote>
  <w:footnote w:type="continuationSeparator" w:id="0">
    <w:p w:rsidR="00A33F33" w:rsidRDefault="00A33F33" w:rsidP="00E11F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0573"/>
    <w:rsid w:val="00030052"/>
    <w:rsid w:val="000572A5"/>
    <w:rsid w:val="00096482"/>
    <w:rsid w:val="000972D9"/>
    <w:rsid w:val="000B35FD"/>
    <w:rsid w:val="000E23A6"/>
    <w:rsid w:val="00134DDA"/>
    <w:rsid w:val="00152804"/>
    <w:rsid w:val="00181C97"/>
    <w:rsid w:val="001C1304"/>
    <w:rsid w:val="001E14F2"/>
    <w:rsid w:val="00281D86"/>
    <w:rsid w:val="002A1F50"/>
    <w:rsid w:val="002B076A"/>
    <w:rsid w:val="003F2732"/>
    <w:rsid w:val="0048789A"/>
    <w:rsid w:val="00493BFC"/>
    <w:rsid w:val="004D69D1"/>
    <w:rsid w:val="004E608B"/>
    <w:rsid w:val="005013D3"/>
    <w:rsid w:val="00522CCB"/>
    <w:rsid w:val="00525095"/>
    <w:rsid w:val="005312AC"/>
    <w:rsid w:val="00550D4C"/>
    <w:rsid w:val="00570573"/>
    <w:rsid w:val="0059555E"/>
    <w:rsid w:val="00627E07"/>
    <w:rsid w:val="006902C3"/>
    <w:rsid w:val="006B2E02"/>
    <w:rsid w:val="006F29C9"/>
    <w:rsid w:val="00732962"/>
    <w:rsid w:val="00764A82"/>
    <w:rsid w:val="007A5FA9"/>
    <w:rsid w:val="007E0AEC"/>
    <w:rsid w:val="00843C49"/>
    <w:rsid w:val="008E7AF4"/>
    <w:rsid w:val="00961586"/>
    <w:rsid w:val="009B46F5"/>
    <w:rsid w:val="00A33F33"/>
    <w:rsid w:val="00A50A85"/>
    <w:rsid w:val="00A8470C"/>
    <w:rsid w:val="00A93D76"/>
    <w:rsid w:val="00AB66F1"/>
    <w:rsid w:val="00B151F2"/>
    <w:rsid w:val="00B31AB1"/>
    <w:rsid w:val="00B31E5A"/>
    <w:rsid w:val="00B508AF"/>
    <w:rsid w:val="00B910F8"/>
    <w:rsid w:val="00BB65D0"/>
    <w:rsid w:val="00BD7C8E"/>
    <w:rsid w:val="00C03105"/>
    <w:rsid w:val="00C129AC"/>
    <w:rsid w:val="00C600C9"/>
    <w:rsid w:val="00C672B6"/>
    <w:rsid w:val="00CC2FCB"/>
    <w:rsid w:val="00CE2A8D"/>
    <w:rsid w:val="00CE78AA"/>
    <w:rsid w:val="00E11F03"/>
    <w:rsid w:val="00E664F0"/>
    <w:rsid w:val="00EA4DCB"/>
    <w:rsid w:val="00EC7EFE"/>
    <w:rsid w:val="00EF3DB6"/>
    <w:rsid w:val="00F06158"/>
    <w:rsid w:val="00F23211"/>
    <w:rsid w:val="00F9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672B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50A8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11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11F03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11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11F0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旅行社</dc:creator>
  <cp:lastModifiedBy>旅行社</cp:lastModifiedBy>
  <cp:revision>395</cp:revision>
  <dcterms:created xsi:type="dcterms:W3CDTF">2018-01-11T03:04:00Z</dcterms:created>
  <dcterms:modified xsi:type="dcterms:W3CDTF">2018-01-16T01:52:00Z</dcterms:modified>
</cp:coreProperties>
</file>